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F4C4" w14:textId="04571731" w:rsidR="006B17C4" w:rsidRPr="002F2C7D" w:rsidRDefault="006B17C4" w:rsidP="006B17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Protokół Nr X</w:t>
      </w:r>
      <w:r>
        <w:rPr>
          <w:rFonts w:ascii="Times New Roman" w:hAnsi="Times New Roman" w:cs="Times New Roman"/>
          <w:b/>
          <w:bCs/>
          <w:sz w:val="24"/>
          <w:szCs w:val="24"/>
        </w:rPr>
        <w:t>LV/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A08B5ED" w14:textId="77777777" w:rsidR="006B17C4" w:rsidRPr="002F2C7D" w:rsidRDefault="006B17C4" w:rsidP="006B1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z Sesji Rady Gminy w Kiernozi</w:t>
      </w:r>
    </w:p>
    <w:p w14:paraId="3B38442D" w14:textId="7C2BD75C" w:rsidR="006B17C4" w:rsidRPr="002F2C7D" w:rsidRDefault="006B17C4" w:rsidP="006B17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maja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789C4E95" w14:textId="77777777" w:rsidR="006B17C4" w:rsidRPr="002F2C7D" w:rsidRDefault="006B17C4" w:rsidP="006B17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w budynku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Ochotniczej Straży Pożarnej </w:t>
      </w:r>
    </w:p>
    <w:p w14:paraId="1F7F9AF9" w14:textId="77777777" w:rsidR="006B17C4" w:rsidRPr="002F2C7D" w:rsidRDefault="006B17C4" w:rsidP="006B17C4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7D690B35" w14:textId="77777777" w:rsidR="006B17C4" w:rsidRPr="002F2C7D" w:rsidRDefault="006B17C4" w:rsidP="006B17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DFFEC5" w14:textId="723019F7" w:rsidR="006B17C4" w:rsidRPr="002F2C7D" w:rsidRDefault="006B17C4" w:rsidP="006B1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Otwarcia posiedzenia X</w:t>
      </w:r>
      <w:r>
        <w:rPr>
          <w:rFonts w:ascii="Times New Roman" w:hAnsi="Times New Roman" w:cs="Times New Roman"/>
          <w:sz w:val="24"/>
          <w:szCs w:val="24"/>
        </w:rPr>
        <w:t>LV</w:t>
      </w:r>
      <w:r w:rsidRPr="002F2C7D">
        <w:rPr>
          <w:rFonts w:ascii="Times New Roman" w:hAnsi="Times New Roman" w:cs="Times New Roman"/>
          <w:sz w:val="24"/>
          <w:szCs w:val="24"/>
        </w:rPr>
        <w:t xml:space="preserve"> Sesji Rady Gminy w Kiernozi dokonał P</w:t>
      </w:r>
      <w:r w:rsidRPr="002F2C7D">
        <w:rPr>
          <w:rFonts w:ascii="Times New Roman" w:hAnsi="Times New Roman" w:cs="Times New Roman"/>
          <w:b/>
          <w:sz w:val="24"/>
          <w:szCs w:val="24"/>
        </w:rPr>
        <w:t>rzewodniczący Rady Gminy</w:t>
      </w:r>
      <w:r w:rsidRPr="002F2C7D">
        <w:rPr>
          <w:rFonts w:ascii="Times New Roman" w:hAnsi="Times New Roman" w:cs="Times New Roman"/>
          <w:sz w:val="24"/>
          <w:szCs w:val="24"/>
        </w:rPr>
        <w:t xml:space="preserve"> o godz.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F2C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F2C7D">
        <w:rPr>
          <w:rFonts w:ascii="Times New Roman" w:hAnsi="Times New Roman" w:cs="Times New Roman"/>
          <w:sz w:val="24"/>
          <w:szCs w:val="24"/>
        </w:rPr>
        <w:t>. Po powitaniu radnych,</w:t>
      </w:r>
      <w:r>
        <w:rPr>
          <w:rFonts w:ascii="Times New Roman" w:hAnsi="Times New Roman" w:cs="Times New Roman"/>
          <w:sz w:val="24"/>
          <w:szCs w:val="24"/>
        </w:rPr>
        <w:t xml:space="preserve"> sołtysów i zaproszonych gości</w:t>
      </w:r>
      <w:r w:rsidRPr="002F2C7D">
        <w:rPr>
          <w:rFonts w:ascii="Times New Roman" w:hAnsi="Times New Roman" w:cs="Times New Roman"/>
          <w:sz w:val="24"/>
          <w:szCs w:val="24"/>
        </w:rPr>
        <w:t xml:space="preserve"> oświadczył, że zgodnie z listą obecności w posiedzeniu uczestniczy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F2C7D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493D91A0" w14:textId="77777777" w:rsidR="006B17C4" w:rsidRDefault="006B17C4" w:rsidP="00660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Listy obecności radnych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C7D">
        <w:rPr>
          <w:rFonts w:ascii="Times New Roman" w:hAnsi="Times New Roman" w:cs="Times New Roman"/>
          <w:sz w:val="24"/>
          <w:szCs w:val="24"/>
        </w:rPr>
        <w:t>stanowią załączniki Nr 1</w:t>
      </w:r>
      <w:r>
        <w:rPr>
          <w:rFonts w:ascii="Times New Roman" w:hAnsi="Times New Roman" w:cs="Times New Roman"/>
          <w:sz w:val="24"/>
          <w:szCs w:val="24"/>
        </w:rPr>
        <w:t>, 2, 3 do niniejszego protokołu.</w:t>
      </w:r>
    </w:p>
    <w:p w14:paraId="5741AC7C" w14:textId="77777777" w:rsidR="006609E4" w:rsidRDefault="006B17C4" w:rsidP="00660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2F2C7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2F2C7D">
        <w:rPr>
          <w:rFonts w:ascii="Times New Roman" w:hAnsi="Times New Roman" w:cs="Times New Roman"/>
          <w:sz w:val="24"/>
          <w:szCs w:val="24"/>
        </w:rPr>
        <w:t xml:space="preserve">przedstawił porządek obrad i poddał go pod głosowanie. W wyniku głosowania porządek obrad został przyjęty jednogłośnie.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58CE9F" w14:textId="13F711F0" w:rsidR="00050DD8" w:rsidRDefault="00050DD8" w:rsidP="00660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2 porządku obrad </w:t>
      </w:r>
      <w:r w:rsidR="00EE66B6">
        <w:rPr>
          <w:rFonts w:ascii="Times New Roman" w:hAnsi="Times New Roman" w:cs="Times New Roman"/>
          <w:sz w:val="24"/>
          <w:szCs w:val="24"/>
        </w:rPr>
        <w:t xml:space="preserve">Pan Artur Moska – Powiatowy Lekarz Weterynarii przedstawił informację w sprawie bioasekuracji oraz działalności organizacji prozwierzęcych. </w:t>
      </w:r>
    </w:p>
    <w:p w14:paraId="7AF22B66" w14:textId="45FD4C6A" w:rsidR="00EE66B6" w:rsidRDefault="00EE66B6" w:rsidP="00660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zapytał czy ktoś ma pytania. </w:t>
      </w:r>
    </w:p>
    <w:p w14:paraId="6397072C" w14:textId="0232891C" w:rsidR="00EE66B6" w:rsidRDefault="00EE66B6" w:rsidP="00660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mieli pytań.</w:t>
      </w:r>
    </w:p>
    <w:p w14:paraId="29A45D09" w14:textId="2EF067F3" w:rsidR="00864103" w:rsidRDefault="006B17C4" w:rsidP="006B17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pierwszy przedstawiony został projekt uchwały w sprawie</w:t>
      </w:r>
      <w:r w:rsidR="00EE66B6">
        <w:rPr>
          <w:rFonts w:ascii="Times New Roman" w:hAnsi="Times New Roman" w:cs="Times New Roman"/>
          <w:sz w:val="24"/>
          <w:szCs w:val="24"/>
        </w:rPr>
        <w:t xml:space="preserve"> </w:t>
      </w:r>
      <w:r w:rsidR="00EE66B6" w:rsidRPr="00EE66B6">
        <w:rPr>
          <w:rFonts w:ascii="Times New Roman" w:hAnsi="Times New Roman" w:cs="Times New Roman"/>
          <w:sz w:val="24"/>
          <w:szCs w:val="24"/>
        </w:rPr>
        <w:t>przyjęcia Gminnego Programu Wspierania Rodziny Gminy Kiernozia na lata 2023 – 2025</w:t>
      </w:r>
      <w:r w:rsidR="00EE66B6">
        <w:rPr>
          <w:rFonts w:ascii="Times New Roman" w:hAnsi="Times New Roman" w:cs="Times New Roman"/>
          <w:sz w:val="24"/>
          <w:szCs w:val="24"/>
        </w:rPr>
        <w:t xml:space="preserve"> omówiła go Ewelina Trojanowska – pracownik Gminnego Ośrodka Pomocy Społecznej w Kiernozi. </w:t>
      </w:r>
    </w:p>
    <w:p w14:paraId="78516C4E" w14:textId="3450AC46" w:rsidR="00EE66B6" w:rsidRDefault="00EE66B6" w:rsidP="006B17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5C36F91F" w14:textId="06C85189" w:rsidR="00EE66B6" w:rsidRDefault="00EE66B6" w:rsidP="006B17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76422195" w14:textId="6F88AC06" w:rsidR="00EE66B6" w:rsidRDefault="00EE66B6" w:rsidP="00A20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drugi przedstawiony został projekt uchwały w sprawie </w:t>
      </w:r>
      <w:r w:rsidRPr="00EE66B6">
        <w:rPr>
          <w:rFonts w:ascii="Times New Roman" w:hAnsi="Times New Roman" w:cs="Times New Roman"/>
          <w:sz w:val="24"/>
          <w:szCs w:val="24"/>
          <w:lang w:bidi="pl-PL"/>
        </w:rPr>
        <w:t>przyjęcia Strategii Rozwiązywania Problemów Społecznych Gminy Kiernozia na lata 2023 – 2032</w:t>
      </w:r>
      <w:r w:rsidRPr="00EE6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omówiła go Ewelina Trojanowska. </w:t>
      </w:r>
    </w:p>
    <w:p w14:paraId="620F3F46" w14:textId="77777777" w:rsidR="00EE66B6" w:rsidRDefault="00EE66B6" w:rsidP="00343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7DFB3ADD" w14:textId="77777777" w:rsidR="00EE66B6" w:rsidRDefault="00EE66B6" w:rsidP="00EE66B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039432EB" w14:textId="79B732F4" w:rsidR="00EE66B6" w:rsidRDefault="00EE66B6" w:rsidP="00A63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</w:rPr>
        <w:t xml:space="preserve">Jako trzeci przedstawiony został projekt uchwały w sprawie </w:t>
      </w:r>
      <w:r w:rsidRPr="00EE66B6">
        <w:rPr>
          <w:rFonts w:ascii="Times New Roman" w:hAnsi="Times New Roman" w:cs="Times New Roman"/>
          <w:sz w:val="24"/>
          <w:szCs w:val="24"/>
          <w:lang w:bidi="pl-PL"/>
        </w:rPr>
        <w:t xml:space="preserve">określenia górnych stawek opłat za usługi w zakresie odbierania odpadów komunalnych od właścicieli nieruchomości oraz </w:t>
      </w:r>
      <w:r w:rsidRPr="00EE66B6">
        <w:rPr>
          <w:rFonts w:ascii="Times New Roman" w:hAnsi="Times New Roman" w:cs="Times New Roman"/>
          <w:sz w:val="24"/>
          <w:szCs w:val="24"/>
          <w:lang w:bidi="pl-PL"/>
        </w:rPr>
        <w:lastRenderedPageBreak/>
        <w:t>opróżniania zbiorników bezodpływowych i osadników w instalacjach przydomowych oczyszczalni ścieków i transportu nieczystości ciekłych na terenie Gminy Kiernozia</w:t>
      </w:r>
      <w:r w:rsidR="00A63291">
        <w:rPr>
          <w:rFonts w:ascii="Times New Roman" w:hAnsi="Times New Roman" w:cs="Times New Roman"/>
          <w:sz w:val="24"/>
          <w:szCs w:val="24"/>
          <w:lang w:bidi="pl-PL"/>
        </w:rPr>
        <w:t>. Omówił go Pan Sekretarz.</w:t>
      </w:r>
    </w:p>
    <w:p w14:paraId="4CCC3AE4" w14:textId="77777777" w:rsidR="00A63291" w:rsidRDefault="00A63291" w:rsidP="00A63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Następnie Pan Przewodniczący odczytał projekt uchwały, po czym poddał go pod głosowanie. W wyniku głosowania 9 Radnych opowiedziało się za, 1 osoba wstrzymała się od głosu, 1 osoba była przeciw. </w:t>
      </w:r>
    </w:p>
    <w:p w14:paraId="19578BCD" w14:textId="3C116593" w:rsidR="00A63291" w:rsidRDefault="00A63291" w:rsidP="00A63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A63291">
        <w:rPr>
          <w:rFonts w:ascii="Times New Roman" w:hAnsi="Times New Roman" w:cs="Times New Roman"/>
          <w:sz w:val="24"/>
          <w:szCs w:val="24"/>
          <w:lang w:bidi="pl-PL"/>
        </w:rPr>
        <w:t>Jako czwarty przedstawiony został projekt uchwały w sprawie określenia innych sposobów udokumentowania wykonania obowiązku w zakresie pozbywania się zebranych na terenie nieruchomości nieczystości ciekłych.</w:t>
      </w:r>
      <w:r w:rsidR="007968B1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bookmarkStart w:id="0" w:name="_Hlk136863535"/>
      <w:r w:rsidR="007968B1">
        <w:rPr>
          <w:rFonts w:ascii="Times New Roman" w:hAnsi="Times New Roman" w:cs="Times New Roman"/>
          <w:sz w:val="24"/>
          <w:szCs w:val="24"/>
          <w:lang w:bidi="pl-PL"/>
        </w:rPr>
        <w:t>Omówił go Pan Sekretarz</w:t>
      </w:r>
      <w:r w:rsidR="0030591B">
        <w:rPr>
          <w:rFonts w:ascii="Times New Roman" w:hAnsi="Times New Roman" w:cs="Times New Roman"/>
          <w:sz w:val="24"/>
          <w:szCs w:val="24"/>
          <w:lang w:bidi="pl-PL"/>
        </w:rPr>
        <w:t xml:space="preserve">. </w:t>
      </w:r>
      <w:bookmarkEnd w:id="0"/>
    </w:p>
    <w:p w14:paraId="19605CC2" w14:textId="77777777" w:rsidR="0030591B" w:rsidRDefault="0030591B" w:rsidP="00305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6863424"/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5CB8BBD5" w14:textId="77777777" w:rsidR="0030591B" w:rsidRDefault="0030591B" w:rsidP="0030591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bookmarkEnd w:id="1"/>
    <w:p w14:paraId="6F15E912" w14:textId="2D2B9AC8" w:rsidR="0030591B" w:rsidRDefault="0030591B" w:rsidP="00305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30591B">
        <w:rPr>
          <w:rFonts w:ascii="Times New Roman" w:hAnsi="Times New Roman" w:cs="Times New Roman"/>
          <w:sz w:val="24"/>
          <w:szCs w:val="24"/>
        </w:rPr>
        <w:t xml:space="preserve">Jako piąty przedstawiony został projekt uchwały w sprawie </w:t>
      </w:r>
      <w:r w:rsidRPr="0030591B">
        <w:rPr>
          <w:rFonts w:ascii="Times New Roman" w:hAnsi="Times New Roman" w:cs="Times New Roman"/>
          <w:sz w:val="24"/>
          <w:szCs w:val="24"/>
          <w:lang w:bidi="pl-PL"/>
        </w:rPr>
        <w:t>zmiany Regulaminu utrzymania czystości i porządku na terenie Gminy Kiernozia. Omówił go Pan Sekretarz.</w:t>
      </w:r>
    </w:p>
    <w:p w14:paraId="7DD5322C" w14:textId="77777777" w:rsidR="0030591B" w:rsidRDefault="0030591B" w:rsidP="00305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6863560"/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31DFBD3A" w14:textId="7F121F0C" w:rsidR="0030591B" w:rsidRDefault="0030591B" w:rsidP="0030591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uchwała została przyjęta jednogłośnie.</w:t>
      </w:r>
    </w:p>
    <w:bookmarkEnd w:id="2"/>
    <w:p w14:paraId="65B77DC9" w14:textId="76CBA4D7" w:rsidR="0030591B" w:rsidRDefault="0030591B" w:rsidP="00305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</w:rPr>
        <w:t xml:space="preserve">Jako szósty przedstawiony został projekt uchwały w sprawie </w:t>
      </w:r>
      <w:r w:rsidRPr="0030591B">
        <w:rPr>
          <w:rFonts w:ascii="Times New Roman" w:hAnsi="Times New Roman" w:cs="Times New Roman"/>
          <w:sz w:val="24"/>
          <w:szCs w:val="24"/>
          <w:lang w:bidi="pl-PL"/>
        </w:rPr>
        <w:t>wieloletniego programu gospodarowania mieszkaniowym zasobem gminy na lata 2023-2027</w:t>
      </w:r>
      <w:r>
        <w:rPr>
          <w:rFonts w:ascii="Times New Roman" w:hAnsi="Times New Roman" w:cs="Times New Roman"/>
          <w:sz w:val="24"/>
          <w:szCs w:val="24"/>
          <w:lang w:bidi="pl-PL"/>
        </w:rPr>
        <w:t>.</w:t>
      </w:r>
      <w:r w:rsidRPr="0030591B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bookmarkStart w:id="3" w:name="_Hlk136863647"/>
      <w:r w:rsidRPr="0030591B">
        <w:rPr>
          <w:rFonts w:ascii="Times New Roman" w:hAnsi="Times New Roman" w:cs="Times New Roman"/>
          <w:sz w:val="24"/>
          <w:szCs w:val="24"/>
          <w:lang w:bidi="pl-PL"/>
        </w:rPr>
        <w:t>Omówił go Pan Sekretarz.</w:t>
      </w:r>
    </w:p>
    <w:p w14:paraId="3749B6D0" w14:textId="77777777" w:rsidR="0030591B" w:rsidRPr="0030591B" w:rsidRDefault="0030591B" w:rsidP="00305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30591B">
        <w:rPr>
          <w:rFonts w:ascii="Times New Roman" w:hAnsi="Times New Roman" w:cs="Times New Roman"/>
          <w:sz w:val="24"/>
          <w:szCs w:val="24"/>
          <w:lang w:bidi="pl-PL"/>
        </w:rPr>
        <w:t xml:space="preserve">Następnie Pan Przewodniczący odczytał projekt uchwały, po czym poddał go pod głosowanie. </w:t>
      </w:r>
    </w:p>
    <w:p w14:paraId="765D72F4" w14:textId="77777777" w:rsidR="0030591B" w:rsidRDefault="0030591B" w:rsidP="00305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30591B">
        <w:rPr>
          <w:rFonts w:ascii="Times New Roman" w:hAnsi="Times New Roman" w:cs="Times New Roman"/>
          <w:sz w:val="24"/>
          <w:szCs w:val="24"/>
          <w:lang w:bidi="pl-PL"/>
        </w:rPr>
        <w:t>W wyniku głosowania uchwała została przyjęta jednogłośnie.</w:t>
      </w:r>
    </w:p>
    <w:bookmarkEnd w:id="3"/>
    <w:p w14:paraId="178C0610" w14:textId="319E7260" w:rsidR="0030591B" w:rsidRDefault="0030591B" w:rsidP="00305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30591B">
        <w:rPr>
          <w:rFonts w:ascii="Times New Roman" w:hAnsi="Times New Roman" w:cs="Times New Roman"/>
          <w:sz w:val="24"/>
          <w:szCs w:val="24"/>
        </w:rPr>
        <w:t xml:space="preserve">Jako siódmy przedstawiony został projekt uchwały w sprawie </w:t>
      </w:r>
      <w:r w:rsidRPr="0030591B">
        <w:rPr>
          <w:rFonts w:ascii="Times New Roman" w:hAnsi="Times New Roman" w:cs="Times New Roman"/>
          <w:sz w:val="24"/>
          <w:szCs w:val="24"/>
          <w:lang w:bidi="pl-PL"/>
        </w:rPr>
        <w:t xml:space="preserve">rozpatrzenia skargi na Wójta Gminy Kiernozia w związku z niewykonaniem przez niego czynności nakazanych prawem, podlegających na zapewnieniu dostępu do danych przestrzennych dotyczących </w:t>
      </w:r>
      <w:r w:rsidR="009A44A3">
        <w:rPr>
          <w:rFonts w:ascii="Times New Roman" w:hAnsi="Times New Roman" w:cs="Times New Roman"/>
          <w:sz w:val="24"/>
          <w:szCs w:val="24"/>
          <w:lang w:bidi="pl-PL"/>
        </w:rPr>
        <w:t xml:space="preserve">  </w:t>
      </w:r>
      <w:r w:rsidRPr="0030591B">
        <w:rPr>
          <w:rFonts w:ascii="Times New Roman" w:hAnsi="Times New Roman" w:cs="Times New Roman"/>
          <w:sz w:val="24"/>
          <w:szCs w:val="24"/>
          <w:lang w:bidi="pl-PL"/>
        </w:rPr>
        <w:t>miejscowych planów zagospodarowania przestrzennego.</w:t>
      </w:r>
    </w:p>
    <w:p w14:paraId="51A1A008" w14:textId="77777777" w:rsidR="00185BD7" w:rsidRPr="00185BD7" w:rsidRDefault="00185BD7" w:rsidP="00185B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85BD7">
        <w:rPr>
          <w:rFonts w:ascii="Times New Roman" w:hAnsi="Times New Roman" w:cs="Times New Roman"/>
          <w:sz w:val="24"/>
          <w:szCs w:val="24"/>
          <w:lang w:bidi="pl-PL"/>
        </w:rPr>
        <w:t>Omówił go Pan Sekretarz.</w:t>
      </w:r>
    </w:p>
    <w:p w14:paraId="408540D4" w14:textId="77777777" w:rsidR="00185BD7" w:rsidRPr="00185BD7" w:rsidRDefault="00185BD7" w:rsidP="00185B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85BD7">
        <w:rPr>
          <w:rFonts w:ascii="Times New Roman" w:hAnsi="Times New Roman" w:cs="Times New Roman"/>
          <w:sz w:val="24"/>
          <w:szCs w:val="24"/>
          <w:lang w:bidi="pl-PL"/>
        </w:rPr>
        <w:t xml:space="preserve">Następnie Pan Przewodniczący odczytał projekt uchwały, po czym poddał go pod głosowanie. </w:t>
      </w:r>
    </w:p>
    <w:p w14:paraId="0CFD3F15" w14:textId="77777777" w:rsidR="009A44A3" w:rsidRDefault="00185BD7" w:rsidP="009A4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85BD7">
        <w:rPr>
          <w:rFonts w:ascii="Times New Roman" w:hAnsi="Times New Roman" w:cs="Times New Roman"/>
          <w:sz w:val="24"/>
          <w:szCs w:val="24"/>
          <w:lang w:bidi="pl-PL"/>
        </w:rPr>
        <w:t>W wyniku głosowania uchwała została przyjęta jednogłośnie.</w:t>
      </w:r>
    </w:p>
    <w:p w14:paraId="71EF2DA1" w14:textId="77777777" w:rsidR="009A44A3" w:rsidRPr="009A44A3" w:rsidRDefault="009A44A3" w:rsidP="009A4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Jako ósmy przedstawiony został projekt </w:t>
      </w:r>
      <w:r w:rsidRPr="009A44A3">
        <w:rPr>
          <w:rFonts w:ascii="Times New Roman" w:hAnsi="Times New Roman" w:cs="Times New Roman"/>
          <w:sz w:val="24"/>
          <w:szCs w:val="24"/>
          <w:lang w:bidi="pl-PL"/>
        </w:rPr>
        <w:t xml:space="preserve">uchwały w sprawie zmian w budżecie Gminy Kiernozia na 2023 rok. Omówiła go Pani Skarbnik, która ponadto omówiła projekt uchwały w sprawie </w:t>
      </w:r>
      <w:bookmarkStart w:id="4" w:name="_Hlk136869002"/>
      <w:r w:rsidRPr="009A44A3">
        <w:rPr>
          <w:rFonts w:ascii="Times New Roman" w:hAnsi="Times New Roman" w:cs="Times New Roman"/>
          <w:sz w:val="24"/>
          <w:szCs w:val="24"/>
          <w:lang w:bidi="pl-PL"/>
        </w:rPr>
        <w:t>zmiany Wieloletniej Prognozy Finansowej Gminy Kiernozia na lata 2023-2032</w:t>
      </w:r>
      <w:bookmarkEnd w:id="4"/>
      <w:r w:rsidRPr="009A44A3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4F51962F" w14:textId="053C0D34" w:rsidR="00112704" w:rsidRDefault="009A44A3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9A44A3">
        <w:rPr>
          <w:rFonts w:ascii="Times New Roman" w:hAnsi="Times New Roman" w:cs="Times New Roman"/>
          <w:sz w:val="24"/>
          <w:szCs w:val="24"/>
          <w:lang w:bidi="pl-PL"/>
        </w:rPr>
        <w:lastRenderedPageBreak/>
        <w:t xml:space="preserve">Następnie Pan Przewodniczący odczytał projekt uchwały w sprawie zmian w budżecie gminy Kiernozia na 2023 rok, po czym poddał go pod głosowanie. </w:t>
      </w:r>
    </w:p>
    <w:p w14:paraId="46E0117D" w14:textId="4E709003" w:rsidR="009A44A3" w:rsidRDefault="009A44A3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9A44A3">
        <w:rPr>
          <w:rFonts w:ascii="Times New Roman" w:hAnsi="Times New Roman" w:cs="Times New Roman"/>
          <w:sz w:val="24"/>
          <w:szCs w:val="24"/>
          <w:lang w:bidi="pl-PL"/>
        </w:rPr>
        <w:t xml:space="preserve">W wyniku głosowania uchwała została przyjęta jednogłośnie. </w:t>
      </w:r>
    </w:p>
    <w:p w14:paraId="54953F95" w14:textId="003F42C2" w:rsidR="00112704" w:rsidRDefault="00112704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dalszej części posiedzenia Pan Przewodniczący odczytał projekt uchwały w sprawie </w:t>
      </w:r>
      <w:r w:rsidRPr="009A44A3">
        <w:rPr>
          <w:rFonts w:ascii="Times New Roman" w:hAnsi="Times New Roman" w:cs="Times New Roman"/>
          <w:sz w:val="24"/>
          <w:szCs w:val="24"/>
          <w:lang w:bidi="pl-PL"/>
        </w:rPr>
        <w:t>zmiany Wieloletniej Prognozy Finansowej Gminy Kiernozia na lata 2023-2032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, po czym poddał go pod głosowanie. W wyniku głosowania uchwała została przyjęta jednogłośnie. </w:t>
      </w:r>
    </w:p>
    <w:p w14:paraId="50C71C64" w14:textId="7A1F033E" w:rsidR="00112704" w:rsidRDefault="00112704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Zgodnie z punktem 12 porządku obrad, Pani Wójt przedłożyła raport o stanie gminy za 2022 rok. </w:t>
      </w:r>
    </w:p>
    <w:p w14:paraId="7307B5E1" w14:textId="77777777" w:rsidR="00112704" w:rsidRDefault="00112704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Następnie Pan Przewodniczący zapytał czy są pytania. </w:t>
      </w:r>
    </w:p>
    <w:p w14:paraId="4504B75F" w14:textId="74D38E51" w:rsidR="00112704" w:rsidRDefault="00112704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Radni nie mieli uwag, ani pytań.</w:t>
      </w:r>
    </w:p>
    <w:p w14:paraId="273D5702" w14:textId="38310683" w:rsidR="002664D2" w:rsidRDefault="002664D2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punkcie 13 porządku obrad Pan Jędrzejczyk – Prezes Klubu Seniora przedstawił sprawozdanie z działalności klubu za 2022 rok. </w:t>
      </w:r>
    </w:p>
    <w:p w14:paraId="34115FA7" w14:textId="3CD51D02" w:rsidR="00565B7D" w:rsidRDefault="002664D2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dalszej części posiedzenia Pan Przewodniczący poinformował, o tym, że sprawozdania z </w:t>
      </w:r>
      <w:r w:rsidR="00565B7D">
        <w:rPr>
          <w:rFonts w:ascii="Times New Roman" w:hAnsi="Times New Roman" w:cs="Times New Roman"/>
          <w:sz w:val="24"/>
          <w:szCs w:val="24"/>
          <w:lang w:bidi="pl-PL"/>
        </w:rPr>
        <w:t>działalności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jednostek podległych </w:t>
      </w:r>
      <w:r w:rsidR="00565B7D">
        <w:rPr>
          <w:rFonts w:ascii="Times New Roman" w:hAnsi="Times New Roman" w:cs="Times New Roman"/>
          <w:sz w:val="24"/>
          <w:szCs w:val="24"/>
          <w:lang w:bidi="pl-PL"/>
        </w:rPr>
        <w:t xml:space="preserve">gminie </w:t>
      </w:r>
      <w:r>
        <w:rPr>
          <w:rFonts w:ascii="Times New Roman" w:hAnsi="Times New Roman" w:cs="Times New Roman"/>
          <w:sz w:val="24"/>
          <w:szCs w:val="24"/>
          <w:lang w:bidi="pl-PL"/>
        </w:rPr>
        <w:t>oraz instytucji, które otrzymały dotacje z budżetu gminy Kiernozia w 2022 rok</w:t>
      </w:r>
      <w:r w:rsidR="0088009D">
        <w:rPr>
          <w:rFonts w:ascii="Times New Roman" w:hAnsi="Times New Roman" w:cs="Times New Roman"/>
          <w:sz w:val="24"/>
          <w:szCs w:val="24"/>
          <w:lang w:bidi="pl-PL"/>
        </w:rPr>
        <w:t>u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są zamieszczone na stronie internetowej BIP</w:t>
      </w:r>
      <w:r w:rsidR="00565B7D">
        <w:rPr>
          <w:rFonts w:ascii="Times New Roman" w:hAnsi="Times New Roman" w:cs="Times New Roman"/>
          <w:sz w:val="24"/>
          <w:szCs w:val="24"/>
          <w:lang w:bidi="pl-PL"/>
        </w:rPr>
        <w:t xml:space="preserve"> Kiernozia</w:t>
      </w:r>
      <w:r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389D66E5" w14:textId="77777777" w:rsidR="00C83F42" w:rsidRDefault="00565B7D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punkcie 15 porządku obrad, tj. w interpelacjach, wolnych wnioskach, zapytaniach radnych i </w:t>
      </w:r>
      <w:r w:rsidR="00C83F42">
        <w:rPr>
          <w:rFonts w:ascii="Times New Roman" w:hAnsi="Times New Roman" w:cs="Times New Roman"/>
          <w:sz w:val="24"/>
          <w:szCs w:val="24"/>
          <w:lang w:bidi="pl-PL"/>
        </w:rPr>
        <w:t xml:space="preserve">sprawach różnych głos zabrali: </w:t>
      </w:r>
    </w:p>
    <w:p w14:paraId="1688262D" w14:textId="03B4245E" w:rsidR="00C83F42" w:rsidRDefault="00C83F42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Pan Sekretarz, który zapoznał zebranych z pismem od Wojewody Łódzkiego, który opiniował pozytywnie wniosek o nadanie statusu miasta miejscowości Kiernozia. </w:t>
      </w:r>
    </w:p>
    <w:p w14:paraId="6874C667" w14:textId="09561140" w:rsidR="00C83F42" w:rsidRDefault="00C83F42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Pan Jędrzejczyk, poinformował o konieczności podcięcia m.in. krzewów rosnących przy posesji budynku znajdującego się w sąsiedztwie MOŚ, które utrudniają widoczność kierowc</w:t>
      </w:r>
      <w:r w:rsidR="00154B71">
        <w:rPr>
          <w:rFonts w:ascii="Times New Roman" w:hAnsi="Times New Roman" w:cs="Times New Roman"/>
          <w:sz w:val="24"/>
          <w:szCs w:val="24"/>
          <w:lang w:bidi="pl-PL"/>
        </w:rPr>
        <w:t>om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. </w:t>
      </w:r>
    </w:p>
    <w:p w14:paraId="6636943A" w14:textId="77777777" w:rsidR="00C83F42" w:rsidRDefault="00C83F42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Pan Bogucki A., który podziękował za przyznanie dotacji na zakup samochodu ratowniczo – gaśniczego dla OSP Kiernozia, poruszył kwestię wymiany ogrodzenia przy Szkole Podstawowej w Kiernozi oraz kwestię dbałości o murawę na wyremontowanym boisku sportowym mieszczącym się przy Szkole Podstawowej w Kiernozi.</w:t>
      </w:r>
    </w:p>
    <w:p w14:paraId="4B41E166" w14:textId="77777777" w:rsidR="00C83F42" w:rsidRDefault="00C83F42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Pani Warabida, która zabrała głos w sprawie konieczności wymiany ogrodzenia przy Szkole Podstawowej w Kiernozi.</w:t>
      </w:r>
    </w:p>
    <w:p w14:paraId="5C7515E5" w14:textId="33AA0AE9" w:rsidR="00C83F42" w:rsidRDefault="00C83F42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sprawie wymiany ogrodzenia przy Szkole Podstawowej w Kiernozi głos zabrał Pan Łon. </w:t>
      </w:r>
    </w:p>
    <w:p w14:paraId="1F0CD641" w14:textId="3B4B528D" w:rsidR="00C83F42" w:rsidRDefault="00C83F42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494658">
        <w:rPr>
          <w:rFonts w:ascii="Times New Roman" w:hAnsi="Times New Roman" w:cs="Times New Roman"/>
          <w:sz w:val="24"/>
          <w:szCs w:val="24"/>
          <w:lang w:bidi="pl-PL"/>
        </w:rPr>
        <w:t xml:space="preserve">Następnie głos zabrała Pani </w:t>
      </w:r>
      <w:r w:rsidR="00D2588C">
        <w:rPr>
          <w:rFonts w:ascii="Times New Roman" w:hAnsi="Times New Roman" w:cs="Times New Roman"/>
          <w:sz w:val="24"/>
          <w:szCs w:val="24"/>
          <w:lang w:bidi="pl-PL"/>
        </w:rPr>
        <w:t>W</w:t>
      </w:r>
      <w:r w:rsidR="00494658">
        <w:rPr>
          <w:rFonts w:ascii="Times New Roman" w:hAnsi="Times New Roman" w:cs="Times New Roman"/>
          <w:sz w:val="24"/>
          <w:szCs w:val="24"/>
          <w:lang w:bidi="pl-PL"/>
        </w:rPr>
        <w:t>ójt, która poruszyła kw</w:t>
      </w:r>
      <w:r w:rsidR="005F5B75">
        <w:rPr>
          <w:rFonts w:ascii="Times New Roman" w:hAnsi="Times New Roman" w:cs="Times New Roman"/>
          <w:sz w:val="24"/>
          <w:szCs w:val="24"/>
          <w:lang w:bidi="pl-PL"/>
        </w:rPr>
        <w:t>e</w:t>
      </w:r>
      <w:r w:rsidR="00494658">
        <w:rPr>
          <w:rFonts w:ascii="Times New Roman" w:hAnsi="Times New Roman" w:cs="Times New Roman"/>
          <w:sz w:val="24"/>
          <w:szCs w:val="24"/>
          <w:lang w:bidi="pl-PL"/>
        </w:rPr>
        <w:t>stie:</w:t>
      </w:r>
    </w:p>
    <w:p w14:paraId="0EC0C8A1" w14:textId="16767BDA" w:rsidR="00494658" w:rsidRDefault="00494658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- niszczenia mienia gminnego na siłowni zewnętrznej</w:t>
      </w:r>
      <w:r w:rsidR="005F5B75">
        <w:rPr>
          <w:rFonts w:ascii="Times New Roman" w:hAnsi="Times New Roman" w:cs="Times New Roman"/>
          <w:sz w:val="24"/>
          <w:szCs w:val="24"/>
          <w:lang w:bidi="pl-PL"/>
        </w:rPr>
        <w:t xml:space="preserve">, boiska wielofunkcyjnego, czy też placu zabaw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5F5B75">
        <w:rPr>
          <w:rFonts w:ascii="Times New Roman" w:hAnsi="Times New Roman" w:cs="Times New Roman"/>
          <w:sz w:val="24"/>
          <w:szCs w:val="24"/>
          <w:lang w:bidi="pl-PL"/>
        </w:rPr>
        <w:t xml:space="preserve">w miejscowości Kiernozia, </w:t>
      </w:r>
    </w:p>
    <w:p w14:paraId="3F588B59" w14:textId="77777777" w:rsidR="005F5B75" w:rsidRDefault="005F5B75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lastRenderedPageBreak/>
        <w:t xml:space="preserve">- kradzieży 4 palet z kostką chodnikową, akumulatora od wózka widłowego, 30 szt. palet drewnianych z terenu remontu drogi gminnej na ul. Krzywe Koło w Kiernozi, </w:t>
      </w:r>
    </w:p>
    <w:p w14:paraId="6873743C" w14:textId="77777777" w:rsidR="003D0C91" w:rsidRDefault="005F5B75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- </w:t>
      </w:r>
      <w:r w:rsidR="001D7CF7">
        <w:rPr>
          <w:rFonts w:ascii="Times New Roman" w:hAnsi="Times New Roman" w:cs="Times New Roman"/>
          <w:sz w:val="24"/>
          <w:szCs w:val="24"/>
          <w:lang w:bidi="pl-PL"/>
        </w:rPr>
        <w:t>murawy na boisku i konieczności</w:t>
      </w:r>
      <w:r w:rsidR="003D0C91">
        <w:rPr>
          <w:rFonts w:ascii="Times New Roman" w:hAnsi="Times New Roman" w:cs="Times New Roman"/>
          <w:sz w:val="24"/>
          <w:szCs w:val="24"/>
          <w:lang w:bidi="pl-PL"/>
        </w:rPr>
        <w:t xml:space="preserve"> jej</w:t>
      </w:r>
      <w:r w:rsidR="001D7CF7">
        <w:rPr>
          <w:rFonts w:ascii="Times New Roman" w:hAnsi="Times New Roman" w:cs="Times New Roman"/>
          <w:sz w:val="24"/>
          <w:szCs w:val="24"/>
          <w:lang w:bidi="pl-PL"/>
        </w:rPr>
        <w:t xml:space="preserve"> podlewania</w:t>
      </w:r>
      <w:r w:rsidR="003D0C91">
        <w:rPr>
          <w:rFonts w:ascii="Times New Roman" w:hAnsi="Times New Roman" w:cs="Times New Roman"/>
          <w:sz w:val="24"/>
          <w:szCs w:val="24"/>
          <w:lang w:bidi="pl-PL"/>
        </w:rPr>
        <w:t>,</w:t>
      </w:r>
    </w:p>
    <w:p w14:paraId="16D8B7C1" w14:textId="7AE63185" w:rsidR="005F5B75" w:rsidRDefault="003D0C91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- rozpoczęcia w następnym tygodniu budowy drogi </w:t>
      </w:r>
      <w:r w:rsidR="004F1BE8">
        <w:rPr>
          <w:rFonts w:ascii="Times New Roman" w:hAnsi="Times New Roman" w:cs="Times New Roman"/>
          <w:sz w:val="24"/>
          <w:szCs w:val="24"/>
          <w:lang w:bidi="pl-PL"/>
        </w:rPr>
        <w:t xml:space="preserve">gminnej prowadzącej do miejscowości </w:t>
      </w:r>
      <w:r>
        <w:rPr>
          <w:rFonts w:ascii="Times New Roman" w:hAnsi="Times New Roman" w:cs="Times New Roman"/>
          <w:sz w:val="24"/>
          <w:szCs w:val="24"/>
          <w:lang w:bidi="pl-PL"/>
        </w:rPr>
        <w:t>Karsznic</w:t>
      </w:r>
      <w:r w:rsidR="004F1BE8">
        <w:rPr>
          <w:rFonts w:ascii="Times New Roman" w:hAnsi="Times New Roman" w:cs="Times New Roman"/>
          <w:sz w:val="24"/>
          <w:szCs w:val="24"/>
          <w:lang w:bidi="pl-PL"/>
        </w:rPr>
        <w:t>e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i chodnika w miejscowości Czerniew. </w:t>
      </w:r>
      <w:r w:rsidR="001D7CF7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5F5B75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12DB29D7" w14:textId="66634BDD" w:rsidR="002664D2" w:rsidRDefault="00C83F42" w:rsidP="003D0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3D0C91">
        <w:rPr>
          <w:rFonts w:ascii="Times New Roman" w:hAnsi="Times New Roman" w:cs="Times New Roman"/>
          <w:sz w:val="24"/>
          <w:szCs w:val="24"/>
          <w:lang w:bidi="pl-PL"/>
        </w:rPr>
        <w:t>W dalszej części posiedzenia głos zabrał Pan Wodras, który poruszył kwestię zgłaszania sytuacji związanych z kradzieżami.</w:t>
      </w:r>
    </w:p>
    <w:p w14:paraId="7722BEB0" w14:textId="5C180E65" w:rsidR="003D0C91" w:rsidRDefault="003D0C91" w:rsidP="003D0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Następnie głos zabrał Pan Przewodniczący</w:t>
      </w:r>
      <w:r w:rsidR="00C62452">
        <w:rPr>
          <w:rFonts w:ascii="Times New Roman" w:hAnsi="Times New Roman" w:cs="Times New Roman"/>
          <w:sz w:val="24"/>
          <w:szCs w:val="24"/>
          <w:lang w:bidi="pl-PL"/>
        </w:rPr>
        <w:t xml:space="preserve">, który uczulił zebranych na oszustów podszywających się pod Energę i poinformował o konieczności sprawdzenia poprawności otrzymanych rachunków za energię elektryczną. </w:t>
      </w:r>
    </w:p>
    <w:p w14:paraId="6BD921E8" w14:textId="77777777" w:rsidR="00B06678" w:rsidRPr="00B06678" w:rsidRDefault="00B06678" w:rsidP="00B066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03F6A10B" w14:textId="6FAA24ED" w:rsidR="00B06678" w:rsidRPr="00B06678" w:rsidRDefault="00B06678" w:rsidP="00B066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>Po wyczerpaniu porządku obrad Pan Przewodniczący zakończył obrady XLV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I</w:t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Sesji Rady Gminy w Kiernozi.</w:t>
      </w:r>
    </w:p>
    <w:p w14:paraId="278CDBDE" w14:textId="77777777" w:rsidR="00B06678" w:rsidRPr="00B06678" w:rsidRDefault="00B06678" w:rsidP="00B066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61DBA851" w14:textId="77777777" w:rsidR="00B06678" w:rsidRPr="00B06678" w:rsidRDefault="00B06678" w:rsidP="00B066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Protokołowała:  </w:t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  <w:t>Prowadził:</w:t>
      </w:r>
    </w:p>
    <w:p w14:paraId="42D50F01" w14:textId="77777777" w:rsidR="00B06678" w:rsidRPr="00B06678" w:rsidRDefault="00B06678" w:rsidP="00B066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Jolanta Koperska-Wojtalewicz </w:t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B06678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   Janusz Wasilewski  </w:t>
      </w:r>
    </w:p>
    <w:p w14:paraId="02AD8291" w14:textId="77777777" w:rsidR="00B06678" w:rsidRPr="00B06678" w:rsidRDefault="00B06678" w:rsidP="00B066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5576A90D" w14:textId="77777777" w:rsidR="00B06678" w:rsidRPr="00B06678" w:rsidRDefault="00B06678" w:rsidP="00B066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5A7594C5" w14:textId="77777777" w:rsidR="00B06678" w:rsidRDefault="00B06678" w:rsidP="003D0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189D5AAF" w14:textId="67ACB680" w:rsidR="00112704" w:rsidRPr="009A44A3" w:rsidRDefault="00112704" w:rsidP="00112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2C2CCC11" w14:textId="1AA9711D" w:rsidR="00185BD7" w:rsidRPr="0030591B" w:rsidRDefault="00185BD7" w:rsidP="00305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1E35E320" w14:textId="71D1517A" w:rsidR="0030591B" w:rsidRDefault="0030591B" w:rsidP="00305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AEDC0" w14:textId="77777777" w:rsidR="0030591B" w:rsidRPr="0030591B" w:rsidRDefault="0030591B" w:rsidP="003059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D34416" w14:textId="369B5618" w:rsidR="0030591B" w:rsidRDefault="0030591B" w:rsidP="0030591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EF1B2AC" w14:textId="77777777" w:rsidR="0030591B" w:rsidRDefault="0030591B" w:rsidP="00A63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F10D553" w14:textId="77777777" w:rsidR="0030591B" w:rsidRPr="00A63291" w:rsidRDefault="0030591B" w:rsidP="00A63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A5683CD" w14:textId="4E9AF0F1" w:rsidR="00A63291" w:rsidRDefault="00A63291" w:rsidP="00A63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949854" w14:textId="2A0E39B5" w:rsidR="00EE66B6" w:rsidRDefault="00EE66B6" w:rsidP="006B17C4">
      <w:pPr>
        <w:spacing w:after="0" w:line="360" w:lineRule="auto"/>
        <w:ind w:firstLine="709"/>
      </w:pPr>
    </w:p>
    <w:sectPr w:rsidR="00EE66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6F90" w14:textId="77777777" w:rsidR="00EF78A0" w:rsidRDefault="00EF78A0" w:rsidP="00EE66B6">
      <w:pPr>
        <w:spacing w:after="0" w:line="240" w:lineRule="auto"/>
      </w:pPr>
      <w:r>
        <w:separator/>
      </w:r>
    </w:p>
  </w:endnote>
  <w:endnote w:type="continuationSeparator" w:id="0">
    <w:p w14:paraId="63BF2886" w14:textId="77777777" w:rsidR="00EF78A0" w:rsidRDefault="00EF78A0" w:rsidP="00EE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7083227"/>
      <w:docPartObj>
        <w:docPartGallery w:val="Page Numbers (Bottom of Page)"/>
        <w:docPartUnique/>
      </w:docPartObj>
    </w:sdtPr>
    <w:sdtContent>
      <w:p w14:paraId="62FA03FF" w14:textId="1C271B9C" w:rsidR="00EE66B6" w:rsidRDefault="00EE66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C4CDB9" w14:textId="77777777" w:rsidR="00EE66B6" w:rsidRDefault="00EE66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9A4B" w14:textId="77777777" w:rsidR="00EF78A0" w:rsidRDefault="00EF78A0" w:rsidP="00EE66B6">
      <w:pPr>
        <w:spacing w:after="0" w:line="240" w:lineRule="auto"/>
      </w:pPr>
      <w:r>
        <w:separator/>
      </w:r>
    </w:p>
  </w:footnote>
  <w:footnote w:type="continuationSeparator" w:id="0">
    <w:p w14:paraId="4FD2F1DA" w14:textId="77777777" w:rsidR="00EF78A0" w:rsidRDefault="00EF78A0" w:rsidP="00EE6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83A"/>
    <w:multiLevelType w:val="hybridMultilevel"/>
    <w:tmpl w:val="F868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3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C4"/>
    <w:rsid w:val="00050DD8"/>
    <w:rsid w:val="00112704"/>
    <w:rsid w:val="00154B71"/>
    <w:rsid w:val="00185BD7"/>
    <w:rsid w:val="001D7CF7"/>
    <w:rsid w:val="002664D2"/>
    <w:rsid w:val="0030591B"/>
    <w:rsid w:val="003438AD"/>
    <w:rsid w:val="003D0C91"/>
    <w:rsid w:val="00494658"/>
    <w:rsid w:val="004F1BE8"/>
    <w:rsid w:val="00565B7D"/>
    <w:rsid w:val="005F5B75"/>
    <w:rsid w:val="006609E4"/>
    <w:rsid w:val="006B17C4"/>
    <w:rsid w:val="007968B1"/>
    <w:rsid w:val="00864103"/>
    <w:rsid w:val="0088009D"/>
    <w:rsid w:val="009A44A3"/>
    <w:rsid w:val="00A20D35"/>
    <w:rsid w:val="00A63291"/>
    <w:rsid w:val="00B06678"/>
    <w:rsid w:val="00C15D25"/>
    <w:rsid w:val="00C62452"/>
    <w:rsid w:val="00C635F6"/>
    <w:rsid w:val="00C83F42"/>
    <w:rsid w:val="00D2588C"/>
    <w:rsid w:val="00D80B10"/>
    <w:rsid w:val="00DD0618"/>
    <w:rsid w:val="00EE66B6"/>
    <w:rsid w:val="00E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51A7"/>
  <w15:chartTrackingRefBased/>
  <w15:docId w15:val="{C28D88FD-F180-449A-93B1-DDAE0B93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C4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6B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6B6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6329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19</cp:revision>
  <dcterms:created xsi:type="dcterms:W3CDTF">2023-06-05T10:33:00Z</dcterms:created>
  <dcterms:modified xsi:type="dcterms:W3CDTF">2023-06-22T11:14:00Z</dcterms:modified>
</cp:coreProperties>
</file>